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C61D2">
        <w:rPr>
          <w:rFonts w:asciiTheme="minorEastAsia" w:hAnsiTheme="minorEastAsia" w:cs="ＭＳ 明朝" w:hint="eastAsia"/>
          <w:kern w:val="0"/>
          <w:szCs w:val="21"/>
        </w:rPr>
        <w:t>第</w:t>
      </w:r>
      <w:r w:rsidR="00A817E6" w:rsidRPr="00EC61D2">
        <w:rPr>
          <w:rFonts w:asciiTheme="minorEastAsia" w:hAnsiTheme="minorEastAsia" w:cs="ＭＳ 明朝" w:hint="eastAsia"/>
          <w:kern w:val="0"/>
          <w:szCs w:val="21"/>
        </w:rPr>
        <w:t>１</w:t>
      </w:r>
      <w:r w:rsidR="00D96B11">
        <w:rPr>
          <w:rFonts w:asciiTheme="minorEastAsia" w:hAnsiTheme="minorEastAsia" w:cs="ＭＳ 明朝" w:hint="eastAsia"/>
          <w:kern w:val="0"/>
          <w:szCs w:val="21"/>
        </w:rPr>
        <w:t>４</w:t>
      </w:r>
      <w:bookmarkStart w:id="0" w:name="_GoBack"/>
      <w:bookmarkEnd w:id="0"/>
      <w:r w:rsidRPr="00EC61D2">
        <w:rPr>
          <w:rFonts w:asciiTheme="minorEastAsia" w:hAnsiTheme="minorEastAsia" w:cs="ＭＳ 明朝" w:hint="eastAsia"/>
          <w:kern w:val="0"/>
          <w:szCs w:val="21"/>
        </w:rPr>
        <w:t>号様式（第</w:t>
      </w:r>
      <w:r w:rsidR="008223A8" w:rsidRPr="00EC61D2">
        <w:rPr>
          <w:rFonts w:asciiTheme="minorEastAsia" w:hAnsiTheme="minorEastAsia" w:cs="ＭＳ 明朝" w:hint="eastAsia"/>
          <w:kern w:val="0"/>
          <w:szCs w:val="21"/>
        </w:rPr>
        <w:t>１</w:t>
      </w:r>
      <w:r w:rsidR="00EF78E7">
        <w:rPr>
          <w:rFonts w:asciiTheme="minorEastAsia" w:hAnsiTheme="minorEastAsia" w:cs="ＭＳ 明朝" w:hint="eastAsia"/>
          <w:kern w:val="0"/>
          <w:szCs w:val="21"/>
        </w:rPr>
        <w:t>０</w:t>
      </w:r>
      <w:r w:rsidRPr="00EC61D2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280D17" w:rsidRPr="006427B0" w:rsidRDefault="00410C36" w:rsidP="00280D1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年度大分県</w:t>
      </w:r>
      <w:r w:rsidR="008223A8"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なりわい再建支援事業費</w:t>
      </w: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補助金交付請求</w:t>
      </w:r>
      <w:r w:rsidR="00280D17"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</w:t>
      </w:r>
    </w:p>
    <w:p w:rsidR="00280D17" w:rsidRPr="006427B0" w:rsidRDefault="00280D17" w:rsidP="00280D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80D17" w:rsidRPr="006427B0" w:rsidRDefault="00280D17" w:rsidP="00280D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</w:p>
    <w:p w:rsidR="00280D17" w:rsidRPr="006427B0" w:rsidRDefault="00280D17" w:rsidP="00280D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280D17" w:rsidRPr="00D128FC" w:rsidRDefault="00280D17" w:rsidP="00280D17">
      <w:pPr>
        <w:pStyle w:val="a3"/>
        <w:spacing w:line="240" w:lineRule="auto"/>
        <w:jc w:val="center"/>
        <w:rPr>
          <w:spacing w:val="0"/>
        </w:rPr>
      </w:pPr>
    </w:p>
    <w:p w:rsidR="00280D17" w:rsidRPr="00B21F8C" w:rsidRDefault="00280D17" w:rsidP="00280D17">
      <w:pPr>
        <w:pStyle w:val="a3"/>
        <w:spacing w:line="240" w:lineRule="auto"/>
        <w:rPr>
          <w:spacing w:val="0"/>
        </w:rPr>
      </w:pPr>
    </w:p>
    <w:p w:rsidR="00280D17" w:rsidRPr="00B21F8C" w:rsidRDefault="00280D17" w:rsidP="00280D17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 xml:space="preserve">　</w:t>
      </w:r>
      <w:r>
        <w:rPr>
          <w:rFonts w:hint="eastAsia"/>
        </w:rPr>
        <w:t>大分</w:t>
      </w:r>
      <w:r w:rsidRPr="00B21F8C">
        <w:rPr>
          <w:rFonts w:hint="eastAsia"/>
        </w:rPr>
        <w:t>県知事　　　　　　　　　　殿</w:t>
      </w:r>
    </w:p>
    <w:p w:rsidR="00280D17" w:rsidRPr="00B21F8C" w:rsidRDefault="00280D17" w:rsidP="00280D17">
      <w:pPr>
        <w:pStyle w:val="a3"/>
        <w:spacing w:line="240" w:lineRule="auto"/>
        <w:rPr>
          <w:spacing w:val="0"/>
        </w:rPr>
      </w:pPr>
    </w:p>
    <w:p w:rsidR="00280D17" w:rsidRDefault="00280D17" w:rsidP="00280D17">
      <w:pPr>
        <w:pStyle w:val="a3"/>
        <w:ind w:firstLineChars="1700" w:firstLine="3706"/>
      </w:pPr>
      <w:r>
        <w:rPr>
          <w:rFonts w:hint="eastAsia"/>
        </w:rPr>
        <w:t>（申請者）</w:t>
      </w:r>
    </w:p>
    <w:p w:rsidR="00280D17" w:rsidRDefault="00280D17" w:rsidP="00280D17">
      <w:pPr>
        <w:pStyle w:val="a3"/>
        <w:ind w:firstLineChars="1800" w:firstLine="3924"/>
      </w:pPr>
      <w:r>
        <w:rPr>
          <w:rFonts w:hint="eastAsia"/>
        </w:rPr>
        <w:t>住　　　　　所</w:t>
      </w:r>
    </w:p>
    <w:p w:rsidR="00280D17" w:rsidRDefault="00280D17" w:rsidP="00280D17">
      <w:pPr>
        <w:pStyle w:val="a3"/>
        <w:ind w:firstLineChars="1800" w:firstLine="3924"/>
      </w:pPr>
      <w:r>
        <w:rPr>
          <w:rFonts w:hint="eastAsia"/>
        </w:rPr>
        <w:t>名　　　　　称</w:t>
      </w:r>
    </w:p>
    <w:p w:rsidR="00280D17" w:rsidRPr="00B21F8C" w:rsidRDefault="00280D17" w:rsidP="00280D17">
      <w:pPr>
        <w:pStyle w:val="a3"/>
        <w:spacing w:line="240" w:lineRule="auto"/>
        <w:ind w:firstLineChars="1800" w:firstLine="3924"/>
        <w:rPr>
          <w:spacing w:val="0"/>
        </w:rPr>
      </w:pPr>
      <w:r>
        <w:rPr>
          <w:rFonts w:hint="eastAsia"/>
        </w:rPr>
        <w:t>代表者職・氏名　　 　　　　　     　　印</w:t>
      </w:r>
    </w:p>
    <w:p w:rsidR="00410C36" w:rsidRPr="00EC61D2" w:rsidRDefault="00410C36" w:rsidP="00280D1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</w:rPr>
      </w:pPr>
      <w:r w:rsidRPr="00EC61D2">
        <w:rPr>
          <w:rFonts w:asciiTheme="minorEastAsia" w:hAnsiTheme="minorEastAsia" w:hint="eastAsia"/>
          <w:color w:val="000000"/>
        </w:rPr>
        <w:t xml:space="preserve">　　　　　　　　　　　　　　　　　　　　　　　　　</w:t>
      </w:r>
    </w:p>
    <w:p w:rsidR="00410C36" w:rsidRPr="00EC61D2" w:rsidRDefault="00410C36" w:rsidP="00410C36">
      <w:pPr>
        <w:overflowPunct w:val="0"/>
        <w:ind w:left="210" w:hangingChars="100" w:hanging="21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年　月　日付け　　第　　　号で交付決定通知のあった　　年度大分県</w:t>
      </w:r>
      <w:r w:rsidR="008223A8"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なりわい再建支援事業費</w:t>
      </w: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補助金　　　　　　　円を精算払（概算払）の方法により交付されるよう、大分県</w:t>
      </w:r>
      <w:r w:rsidR="008223A8"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なりわい再建支援事業費</w:t>
      </w: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補助金交付要綱第</w:t>
      </w:r>
      <w:r w:rsidR="008223A8"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EF78E7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  <w:r w:rsidRPr="00EC61D2">
        <w:rPr>
          <w:rFonts w:asciiTheme="minorEastAsia" w:hAnsiTheme="minorEastAsia" w:cs="ＭＳ 明朝" w:hint="eastAsia"/>
          <w:color w:val="000000"/>
          <w:kern w:val="0"/>
          <w:szCs w:val="21"/>
        </w:rPr>
        <w:t>条の規定により請求します。</w:t>
      </w:r>
    </w:p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410C36" w:rsidRPr="00EC61D2" w:rsidRDefault="00410C36" w:rsidP="00410C36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EC61D2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tbl>
      <w:tblPr>
        <w:tblW w:w="840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371"/>
        <w:gridCol w:w="1371"/>
        <w:gridCol w:w="1266"/>
        <w:gridCol w:w="1582"/>
        <w:gridCol w:w="1439"/>
      </w:tblGrid>
      <w:tr w:rsidR="00410C36" w:rsidRPr="00EC61D2" w:rsidTr="009F0BAA">
        <w:trPr>
          <w:trHeight w:val="109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1B3673" w:rsidRPr="00EC61D2" w:rsidRDefault="001B3673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補助金交付</w:t>
            </w:r>
          </w:p>
          <w:p w:rsidR="00410C36" w:rsidRPr="00EC61D2" w:rsidRDefault="00410C36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決</w:t>
            </w:r>
            <w:r w:rsidRPr="00EC61D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定</w:t>
            </w:r>
            <w:r w:rsidRPr="00EC61D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既受領額</w:t>
            </w: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今回請求額</w:t>
            </w: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残</w:t>
            </w: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-14"/>
                <w:szCs w:val="21"/>
              </w:rPr>
              <w:t xml:space="preserve">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額</w:t>
            </w: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事業完了予定</w:t>
            </w:r>
          </w:p>
          <w:p w:rsidR="00410C36" w:rsidRPr="00EC61D2" w:rsidRDefault="001B3673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410C36"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完了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  <w:r w:rsidR="00410C36" w:rsidRPr="00EC61D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年月日</w:t>
            </w: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備</w:t>
            </w: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-14"/>
                <w:szCs w:val="21"/>
              </w:rPr>
              <w:t xml:space="preserve">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-14"/>
                <w:szCs w:val="21"/>
              </w:rPr>
              <w:t>考</w:t>
            </w:r>
          </w:p>
          <w:p w:rsidR="00410C36" w:rsidRPr="00EC61D2" w:rsidRDefault="00410C36" w:rsidP="009F0BAA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10C36" w:rsidRPr="00EC61D2" w:rsidTr="009F0BAA">
        <w:trPr>
          <w:trHeight w:val="111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10"/>
                <w:szCs w:val="21"/>
              </w:rPr>
              <w:t xml:space="preserve">       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10"/>
                <w:szCs w:val="21"/>
              </w:rPr>
              <w:t>円</w:t>
            </w: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10"/>
                <w:szCs w:val="21"/>
              </w:rPr>
              <w:t xml:space="preserve">       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10"/>
                <w:szCs w:val="21"/>
              </w:rPr>
              <w:t>円</w:t>
            </w: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10"/>
                <w:szCs w:val="21"/>
              </w:rPr>
              <w:t xml:space="preserve">       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10"/>
                <w:szCs w:val="21"/>
              </w:rPr>
              <w:t>円</w:t>
            </w: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C61D2">
              <w:rPr>
                <w:rFonts w:asciiTheme="minorEastAsia" w:hAnsiTheme="minorEastAsia" w:cs="ＭＳ 明朝"/>
                <w:color w:val="000000"/>
                <w:kern w:val="0"/>
                <w:position w:val="10"/>
                <w:szCs w:val="21"/>
              </w:rPr>
              <w:t xml:space="preserve">        </w:t>
            </w:r>
            <w:r w:rsidRPr="00EC61D2">
              <w:rPr>
                <w:rFonts w:asciiTheme="minorEastAsia" w:hAnsiTheme="minorEastAsia" w:cs="ＭＳ 明朝" w:hint="eastAsia"/>
                <w:color w:val="000000"/>
                <w:kern w:val="0"/>
                <w:position w:val="10"/>
                <w:szCs w:val="21"/>
              </w:rPr>
              <w:t>円</w:t>
            </w: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410C36" w:rsidRPr="00EC61D2" w:rsidRDefault="00410C36" w:rsidP="009F0BA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410C36" w:rsidRPr="00EC61D2" w:rsidRDefault="00410C36" w:rsidP="00410C36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410C36" w:rsidRDefault="00410C36" w:rsidP="00410C3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410C36" w:rsidRDefault="00410C36" w:rsidP="00410C3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8F6A11" w:rsidRDefault="008F6A11"/>
    <w:sectPr w:rsidR="008F6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AB" w:rsidRDefault="003D4BAB" w:rsidP="00EF73FC">
      <w:r>
        <w:separator/>
      </w:r>
    </w:p>
  </w:endnote>
  <w:endnote w:type="continuationSeparator" w:id="0">
    <w:p w:rsidR="003D4BAB" w:rsidRDefault="003D4BAB" w:rsidP="00E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AB" w:rsidRDefault="003D4BAB" w:rsidP="00EF73FC">
      <w:r>
        <w:separator/>
      </w:r>
    </w:p>
  </w:footnote>
  <w:footnote w:type="continuationSeparator" w:id="0">
    <w:p w:rsidR="003D4BAB" w:rsidRDefault="003D4BAB" w:rsidP="00EF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62AF9"/>
    <w:rsid w:val="000846AC"/>
    <w:rsid w:val="000A3752"/>
    <w:rsid w:val="000D640C"/>
    <w:rsid w:val="000F1DED"/>
    <w:rsid w:val="000F3F2D"/>
    <w:rsid w:val="000F4F4D"/>
    <w:rsid w:val="0010170C"/>
    <w:rsid w:val="0011251E"/>
    <w:rsid w:val="0011688D"/>
    <w:rsid w:val="00136A67"/>
    <w:rsid w:val="00164938"/>
    <w:rsid w:val="00165B1C"/>
    <w:rsid w:val="00166C94"/>
    <w:rsid w:val="00172179"/>
    <w:rsid w:val="001769C7"/>
    <w:rsid w:val="001873E7"/>
    <w:rsid w:val="001A3B85"/>
    <w:rsid w:val="001B3673"/>
    <w:rsid w:val="001D0F6B"/>
    <w:rsid w:val="001D631D"/>
    <w:rsid w:val="00207730"/>
    <w:rsid w:val="00230649"/>
    <w:rsid w:val="0023308E"/>
    <w:rsid w:val="00250134"/>
    <w:rsid w:val="00260EB9"/>
    <w:rsid w:val="00272667"/>
    <w:rsid w:val="00280D17"/>
    <w:rsid w:val="00293051"/>
    <w:rsid w:val="00295A33"/>
    <w:rsid w:val="002E4A1A"/>
    <w:rsid w:val="002E7478"/>
    <w:rsid w:val="002F4268"/>
    <w:rsid w:val="0032476D"/>
    <w:rsid w:val="00335D31"/>
    <w:rsid w:val="0035384F"/>
    <w:rsid w:val="00365C2A"/>
    <w:rsid w:val="003B3D5A"/>
    <w:rsid w:val="003B78F2"/>
    <w:rsid w:val="003D4BAB"/>
    <w:rsid w:val="00405966"/>
    <w:rsid w:val="00410C36"/>
    <w:rsid w:val="00415E60"/>
    <w:rsid w:val="004349D2"/>
    <w:rsid w:val="00436780"/>
    <w:rsid w:val="00440EF0"/>
    <w:rsid w:val="00481089"/>
    <w:rsid w:val="00490B06"/>
    <w:rsid w:val="004A65F1"/>
    <w:rsid w:val="004B7014"/>
    <w:rsid w:val="004C3BD9"/>
    <w:rsid w:val="004C71E8"/>
    <w:rsid w:val="00521F8D"/>
    <w:rsid w:val="00562E35"/>
    <w:rsid w:val="00584190"/>
    <w:rsid w:val="005C690D"/>
    <w:rsid w:val="005E6931"/>
    <w:rsid w:val="005F0912"/>
    <w:rsid w:val="005F2CBC"/>
    <w:rsid w:val="005F79F6"/>
    <w:rsid w:val="00610681"/>
    <w:rsid w:val="00622F36"/>
    <w:rsid w:val="00645F88"/>
    <w:rsid w:val="00674820"/>
    <w:rsid w:val="00686008"/>
    <w:rsid w:val="00690EFA"/>
    <w:rsid w:val="006A085D"/>
    <w:rsid w:val="006C2A4E"/>
    <w:rsid w:val="006C6720"/>
    <w:rsid w:val="006E1C4A"/>
    <w:rsid w:val="006F119A"/>
    <w:rsid w:val="007004B0"/>
    <w:rsid w:val="00716C8E"/>
    <w:rsid w:val="00717AE6"/>
    <w:rsid w:val="007421FC"/>
    <w:rsid w:val="00743235"/>
    <w:rsid w:val="007531FE"/>
    <w:rsid w:val="00793C39"/>
    <w:rsid w:val="007949A3"/>
    <w:rsid w:val="007D133A"/>
    <w:rsid w:val="008103AE"/>
    <w:rsid w:val="00816240"/>
    <w:rsid w:val="008223A8"/>
    <w:rsid w:val="00886CC7"/>
    <w:rsid w:val="00891CFA"/>
    <w:rsid w:val="008C0970"/>
    <w:rsid w:val="008E36AE"/>
    <w:rsid w:val="008F500C"/>
    <w:rsid w:val="008F6A11"/>
    <w:rsid w:val="00900153"/>
    <w:rsid w:val="00925D89"/>
    <w:rsid w:val="00954928"/>
    <w:rsid w:val="00994091"/>
    <w:rsid w:val="009B5476"/>
    <w:rsid w:val="009F1A2E"/>
    <w:rsid w:val="00A22242"/>
    <w:rsid w:val="00A36D31"/>
    <w:rsid w:val="00A37D1D"/>
    <w:rsid w:val="00A442BD"/>
    <w:rsid w:val="00A51ECC"/>
    <w:rsid w:val="00A54BB6"/>
    <w:rsid w:val="00A817E6"/>
    <w:rsid w:val="00A83A1A"/>
    <w:rsid w:val="00A83A69"/>
    <w:rsid w:val="00A851BE"/>
    <w:rsid w:val="00AB46F5"/>
    <w:rsid w:val="00AB5D00"/>
    <w:rsid w:val="00AD05E2"/>
    <w:rsid w:val="00B0700A"/>
    <w:rsid w:val="00B16B95"/>
    <w:rsid w:val="00B371EB"/>
    <w:rsid w:val="00B80898"/>
    <w:rsid w:val="00B86D39"/>
    <w:rsid w:val="00BC5176"/>
    <w:rsid w:val="00C15819"/>
    <w:rsid w:val="00C834B2"/>
    <w:rsid w:val="00C85478"/>
    <w:rsid w:val="00C87DD3"/>
    <w:rsid w:val="00C91985"/>
    <w:rsid w:val="00CA2E99"/>
    <w:rsid w:val="00CD5349"/>
    <w:rsid w:val="00CD5E76"/>
    <w:rsid w:val="00CF057D"/>
    <w:rsid w:val="00D02F45"/>
    <w:rsid w:val="00D1665C"/>
    <w:rsid w:val="00D17CFB"/>
    <w:rsid w:val="00D209DA"/>
    <w:rsid w:val="00D229DF"/>
    <w:rsid w:val="00D25491"/>
    <w:rsid w:val="00D31521"/>
    <w:rsid w:val="00D432F5"/>
    <w:rsid w:val="00D55A5D"/>
    <w:rsid w:val="00D568FD"/>
    <w:rsid w:val="00D631E3"/>
    <w:rsid w:val="00D96B11"/>
    <w:rsid w:val="00DD25E5"/>
    <w:rsid w:val="00DD6106"/>
    <w:rsid w:val="00E369C0"/>
    <w:rsid w:val="00E6526B"/>
    <w:rsid w:val="00E67865"/>
    <w:rsid w:val="00E77ED8"/>
    <w:rsid w:val="00EA2381"/>
    <w:rsid w:val="00EC61D2"/>
    <w:rsid w:val="00EE0930"/>
    <w:rsid w:val="00EF4FC7"/>
    <w:rsid w:val="00EF73FC"/>
    <w:rsid w:val="00EF78E7"/>
    <w:rsid w:val="00F060D3"/>
    <w:rsid w:val="00F409EF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0BC82"/>
  <w15:docId w15:val="{C9656B7C-D1AC-4657-AE34-7F8D0774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0C3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F7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3F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7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3F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44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2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2020-09-23T08:50:00Z</cp:lastPrinted>
  <dcterms:created xsi:type="dcterms:W3CDTF">2020-09-27T09:14:00Z</dcterms:created>
  <dcterms:modified xsi:type="dcterms:W3CDTF">2020-09-27T09:14:00Z</dcterms:modified>
</cp:coreProperties>
</file>