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B3" w:rsidRPr="003D5D8B" w:rsidRDefault="002854B3" w:rsidP="002854B3">
      <w:pPr>
        <w:spacing w:line="37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>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Pr="003D5D8B">
        <w:rPr>
          <w:rFonts w:ascii="ＭＳ 明朝" w:eastAsia="ＭＳ 明朝" w:hAnsi="ＭＳ 明朝"/>
          <w:sz w:val="24"/>
          <w:szCs w:val="24"/>
        </w:rPr>
        <w:t>剤原料事故届出書</w:t>
      </w:r>
    </w:p>
    <w:p w:rsidR="002854B3" w:rsidRPr="003D5D8B" w:rsidRDefault="002854B3" w:rsidP="002854B3">
      <w:pPr>
        <w:spacing w:line="310" w:lineRule="exact"/>
        <w:rPr>
          <w:rFonts w:ascii="ＭＳ 明朝" w:eastAsia="ＭＳ 明朝" w:hAnsi="ＭＳ 明朝"/>
        </w:rPr>
      </w:pPr>
    </w:p>
    <w:p w:rsidR="002854B3" w:rsidRPr="003D5D8B" w:rsidRDefault="002854B3" w:rsidP="002854B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Pr="003D5D8B">
        <w:rPr>
          <w:rFonts w:ascii="ＭＳ 明朝" w:eastAsia="ＭＳ 明朝" w:hAnsi="ＭＳ 明朝"/>
          <w:sz w:val="24"/>
          <w:szCs w:val="24"/>
        </w:rPr>
        <w:t>剤取締法第</w:t>
      </w:r>
      <w:r>
        <w:rPr>
          <w:rFonts w:ascii="ＭＳ 明朝" w:eastAsia="ＭＳ 明朝" w:hAnsi="ＭＳ 明朝"/>
          <w:sz w:val="24"/>
          <w:szCs w:val="24"/>
        </w:rPr>
        <w:t>30</w:t>
      </w:r>
      <w:r w:rsidRPr="003D5D8B">
        <w:rPr>
          <w:rFonts w:ascii="ＭＳ 明朝" w:eastAsia="ＭＳ 明朝" w:hAnsi="ＭＳ 明朝"/>
          <w:sz w:val="24"/>
          <w:szCs w:val="24"/>
        </w:rPr>
        <w:t>条の</w:t>
      </w:r>
      <w:r>
        <w:rPr>
          <w:rFonts w:ascii="ＭＳ 明朝" w:eastAsia="ＭＳ 明朝" w:hAnsi="ＭＳ 明朝" w:hint="eastAsia"/>
          <w:sz w:val="24"/>
          <w:szCs w:val="24"/>
        </w:rPr>
        <w:t>14</w:t>
      </w:r>
      <w:r w:rsidRPr="003D5D8B">
        <w:rPr>
          <w:rFonts w:ascii="ＭＳ 明朝" w:eastAsia="ＭＳ 明朝" w:hAnsi="ＭＳ 明朝"/>
          <w:sz w:val="24"/>
          <w:szCs w:val="24"/>
        </w:rPr>
        <w:t>の規定により、</w:t>
      </w:r>
      <w:r w:rsidRPr="003D5D8B">
        <w:rPr>
          <w:rFonts w:ascii="ＭＳ 明朝" w:eastAsia="ＭＳ 明朝" w:hAnsi="ＭＳ 明朝" w:hint="eastAsia"/>
          <w:sz w:val="24"/>
          <w:szCs w:val="24"/>
        </w:rPr>
        <w:t>覚醒剤</w:t>
      </w:r>
      <w:r w:rsidRPr="003D5D8B">
        <w:rPr>
          <w:rFonts w:ascii="ＭＳ 明朝" w:eastAsia="ＭＳ 明朝" w:hAnsi="ＭＳ 明朝"/>
          <w:sz w:val="24"/>
          <w:szCs w:val="24"/>
        </w:rPr>
        <w:t>原料の事故を届け出ます。</w:t>
      </w:r>
    </w:p>
    <w:p w:rsidR="002854B3" w:rsidRPr="003D5D8B" w:rsidRDefault="002854B3" w:rsidP="002854B3">
      <w:pPr>
        <w:spacing w:line="310" w:lineRule="exact"/>
        <w:rPr>
          <w:rFonts w:ascii="ＭＳ 明朝" w:eastAsia="ＭＳ 明朝" w:hAnsi="ＭＳ 明朝"/>
        </w:rPr>
      </w:pPr>
    </w:p>
    <w:p w:rsidR="002854B3" w:rsidRPr="003D5D8B" w:rsidRDefault="002854B3" w:rsidP="002854B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 xml:space="preserve">　</w:t>
      </w:r>
      <w:r w:rsidRPr="003D5D8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3D5D8B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:rsidR="002854B3" w:rsidRPr="003D5D8B" w:rsidRDefault="002854B3" w:rsidP="002854B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2854B3" w:rsidRPr="003D5D8B" w:rsidRDefault="002854B3" w:rsidP="002854B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  <w:t xml:space="preserve">            住　所</w:t>
      </w:r>
    </w:p>
    <w:p w:rsidR="002854B3" w:rsidRPr="003D5D8B" w:rsidRDefault="002854B3" w:rsidP="002854B3">
      <w:pPr>
        <w:spacing w:line="310" w:lineRule="exact"/>
        <w:rPr>
          <w:rFonts w:ascii="ＭＳ 明朝" w:eastAsia="ＭＳ 明朝" w:hAnsi="ＭＳ 明朝" w:hint="eastAsia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</w:r>
      <w:r w:rsidRPr="003D5D8B">
        <w:rPr>
          <w:rFonts w:ascii="ＭＳ 明朝" w:eastAsia="ＭＳ 明朝" w:hAnsi="ＭＳ 明朝"/>
          <w:sz w:val="24"/>
          <w:szCs w:val="24"/>
        </w:rPr>
        <w:tab/>
        <w:t xml:space="preserve">            氏　名　　　     　　　　　　</w:t>
      </w:r>
      <w:r w:rsidRPr="003D5D8B">
        <w:rPr>
          <w:rFonts w:ascii="ＭＳ 明朝" w:eastAsia="ＭＳ 明朝" w:hAnsi="ＭＳ 明朝"/>
          <w:sz w:val="24"/>
          <w:szCs w:val="24"/>
        </w:rPr>
        <w:tab/>
      </w:r>
      <w:bookmarkStart w:id="0" w:name="_GoBack"/>
      <w:bookmarkEnd w:id="0"/>
    </w:p>
    <w:p w:rsidR="002854B3" w:rsidRPr="003D5D8B" w:rsidRDefault="002854B3" w:rsidP="002854B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p w:rsidR="002854B3" w:rsidRPr="003D5D8B" w:rsidRDefault="002854B3" w:rsidP="002854B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</w:t>
      </w:r>
      <w:r w:rsidR="004E1DAF" w:rsidRPr="004E1DAF">
        <w:rPr>
          <w:rFonts w:ascii="ＭＳ 明朝" w:eastAsia="ＭＳ 明朝" w:hAnsi="ＭＳ 明朝" w:hint="eastAsia"/>
          <w:color w:val="000000"/>
          <w:spacing w:val="120"/>
          <w:kern w:val="0"/>
          <w:sz w:val="24"/>
          <w:szCs w:val="24"/>
          <w:fitText w:val="2160" w:id="-2090043136"/>
        </w:rPr>
        <w:t>大分県知</w:t>
      </w:r>
      <w:r w:rsidR="004E1DAF" w:rsidRPr="004E1DAF">
        <w:rPr>
          <w:rFonts w:ascii="ＭＳ 明朝" w:eastAsia="ＭＳ 明朝" w:hAnsi="ＭＳ 明朝" w:hint="eastAsia"/>
          <w:color w:val="000000"/>
          <w:kern w:val="0"/>
          <w:sz w:val="24"/>
          <w:szCs w:val="24"/>
          <w:fitText w:val="2160" w:id="-2090043136"/>
        </w:rPr>
        <w:t>事</w:t>
      </w:r>
      <w:r w:rsidR="004E1DAF">
        <w:rPr>
          <w:rFonts w:ascii="ＭＳ 明朝" w:eastAsia="ＭＳ 明朝" w:hAnsi="ＭＳ 明朝"/>
          <w:sz w:val="24"/>
          <w:szCs w:val="24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 xml:space="preserve">　　　殿</w:t>
      </w:r>
    </w:p>
    <w:p w:rsidR="002854B3" w:rsidRPr="003D5D8B" w:rsidRDefault="002854B3" w:rsidP="002854B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200"/>
        <w:gridCol w:w="6000"/>
      </w:tblGrid>
      <w:tr w:rsidR="002854B3" w:rsidRPr="00D31AD7" w:rsidTr="00F94337"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54B3" w:rsidRPr="003D5D8B" w:rsidRDefault="002854B3" w:rsidP="00F94337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　　態</w:t>
            </w:r>
          </w:p>
        </w:tc>
        <w:tc>
          <w:tcPr>
            <w:tcW w:w="72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4B3" w:rsidRPr="00D31AD7" w:rsidTr="00F94337"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54B3" w:rsidRPr="003D5D8B" w:rsidRDefault="002854B3" w:rsidP="00F94337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業務所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54B3" w:rsidRPr="003D5D8B" w:rsidRDefault="002854B3" w:rsidP="00F94337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所在地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4B3" w:rsidRPr="00D31AD7" w:rsidTr="00F94337"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54B3" w:rsidRPr="003D5D8B" w:rsidRDefault="002854B3" w:rsidP="00F94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54B3" w:rsidRPr="003D5D8B" w:rsidRDefault="002854B3" w:rsidP="00F94337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名　称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4B3" w:rsidRPr="00D31AD7" w:rsidTr="00F94337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54B3" w:rsidRPr="003D5D8B" w:rsidRDefault="002854B3" w:rsidP="00F94337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事故発生年月日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4B3" w:rsidRPr="00D31AD7" w:rsidTr="00F94337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54B3" w:rsidRPr="003D5D8B" w:rsidRDefault="002854B3" w:rsidP="00F94337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事故発生場所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4B3" w:rsidRPr="00D31AD7" w:rsidTr="00F94337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54B3" w:rsidRPr="003D5D8B" w:rsidRDefault="002854B3" w:rsidP="00F94337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品　　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54B3" w:rsidRPr="003D5D8B" w:rsidRDefault="002854B3" w:rsidP="00F94337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数　量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854B3" w:rsidRPr="003D5D8B" w:rsidRDefault="002854B3" w:rsidP="00F94337">
            <w:pPr>
              <w:spacing w:line="31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5D8B">
              <w:rPr>
                <w:rFonts w:ascii="ＭＳ 明朝" w:eastAsia="ＭＳ 明朝" w:hAnsi="ＭＳ 明朝"/>
                <w:sz w:val="24"/>
                <w:szCs w:val="24"/>
              </w:rPr>
              <w:t>事　故　の　状　況</w:t>
            </w:r>
          </w:p>
        </w:tc>
      </w:tr>
      <w:tr w:rsidR="002854B3" w:rsidRPr="00D31AD7" w:rsidTr="00F94337">
        <w:trPr>
          <w:trHeight w:val="36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spacing w:line="31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2854B3" w:rsidRPr="003D5D8B" w:rsidRDefault="002854B3" w:rsidP="00F94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854B3" w:rsidRPr="004D5792" w:rsidTr="00F94337">
        <w:trPr>
          <w:trHeight w:val="360"/>
        </w:trPr>
        <w:tc>
          <w:tcPr>
            <w:tcW w:w="216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4B3" w:rsidRPr="003D5D8B" w:rsidRDefault="002854B3" w:rsidP="00F9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854B3" w:rsidRPr="003D5D8B" w:rsidRDefault="002854B3" w:rsidP="00F943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854B3" w:rsidRPr="003D5D8B" w:rsidRDefault="002854B3" w:rsidP="00F94337">
            <w:pPr>
              <w:rPr>
                <w:rFonts w:ascii="ＭＳ 明朝" w:eastAsia="ＭＳ 明朝" w:hAnsi="ＭＳ 明朝"/>
              </w:rPr>
            </w:pPr>
          </w:p>
        </w:tc>
      </w:tr>
    </w:tbl>
    <w:p w:rsidR="002854B3" w:rsidRPr="003D5D8B" w:rsidRDefault="002854B3" w:rsidP="002854B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備考</w:t>
      </w:r>
    </w:p>
    <w:p w:rsidR="002854B3" w:rsidRPr="003D5D8B" w:rsidRDefault="002854B3" w:rsidP="002854B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１　用紙の大きさは、Ａ４とすること。</w:t>
      </w:r>
    </w:p>
    <w:p w:rsidR="002854B3" w:rsidRPr="003D5D8B" w:rsidRDefault="002854B3" w:rsidP="002854B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２　字は、墨又はインクを用い、楷書ではつきり書くこと。</w:t>
      </w:r>
    </w:p>
    <w:p w:rsidR="002854B3" w:rsidRPr="003D5D8B" w:rsidRDefault="002854B3" w:rsidP="002854B3">
      <w:pPr>
        <w:spacing w:line="310" w:lineRule="exact"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３　法人の場合は住所の欄には当該業務所の所在地を、氏名欄にはその名称及び代表者の氏名を記載すること。</w:t>
      </w:r>
    </w:p>
    <w:p w:rsidR="002854B3" w:rsidRPr="003D5D8B" w:rsidRDefault="002854B3" w:rsidP="002854B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４　業態欄には、病院、診療所、飼育動物診療施設、薬局の別を記載すること。</w:t>
      </w:r>
    </w:p>
    <w:p w:rsidR="00853E9A" w:rsidRPr="002854B3" w:rsidRDefault="002854B3" w:rsidP="002854B3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 w:rsidRPr="003D5D8B">
        <w:rPr>
          <w:rFonts w:ascii="ＭＳ 明朝" w:eastAsia="ＭＳ 明朝" w:hAnsi="ＭＳ 明朝"/>
          <w:sz w:val="24"/>
          <w:szCs w:val="24"/>
        </w:rPr>
        <w:t xml:space="preserve">　　５　事故の状況は具体的かつ詳細に記載すること。なお、必要に応じ別紙を用いること。</w:t>
      </w:r>
    </w:p>
    <w:sectPr w:rsidR="00853E9A" w:rsidRPr="002854B3" w:rsidSect="002854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B3"/>
    <w:rsid w:val="002854B3"/>
    <w:rsid w:val="004E1DAF"/>
    <w:rsid w:val="005F0F2F"/>
    <w:rsid w:val="0085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4C86D"/>
  <w15:chartTrackingRefBased/>
  <w15:docId w15:val="{197AF0E2-CFEA-465B-84C1-2CE406D7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0F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4</cp:revision>
  <cp:lastPrinted>2021-01-06T09:08:00Z</cp:lastPrinted>
  <dcterms:created xsi:type="dcterms:W3CDTF">2020-03-13T08:31:00Z</dcterms:created>
  <dcterms:modified xsi:type="dcterms:W3CDTF">2021-01-06T09:08:00Z</dcterms:modified>
</cp:coreProperties>
</file>